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373620"/>
            <wp:effectExtent l="0" t="0" r="6350" b="2540"/>
            <wp:docPr id="1" name="图片 1" descr="W02024060632228973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2406063222897313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MWUwMjJkNWNhNjFjNTFlYTcxMWYwM2M3YTRmOTEifQ=="/>
  </w:docVars>
  <w:rsids>
    <w:rsidRoot w:val="082E4445"/>
    <w:rsid w:val="082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2024-06-07T06:19:00Z</dcterms:created>
  <dc:creator>大有镇</dc:creator>
  <cp:lastModifiedBy>大有镇</cp:lastModifiedBy>
  <dcterms:modified xsi:type="dcterms:W3CDTF">2024-06-07T06:21:13Z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29F72FE23B4248789EB38A41334D5B89_11</vt:lpwstr>
  </property>
</Properties>
</file>